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EC56" w14:textId="48C0E379" w:rsidR="001E52CB" w:rsidRDefault="00892397">
      <w:r>
        <w:rPr>
          <w:noProof/>
        </w:rPr>
        <w:drawing>
          <wp:inline distT="0" distB="0" distL="0" distR="0" wp14:anchorId="2AE36682" wp14:editId="10D61017">
            <wp:extent cx="1041400" cy="508000"/>
            <wp:effectExtent l="0" t="0" r="0" b="0"/>
            <wp:docPr id="9374818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81858" name="Bildobjekt 9374818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8B0E" w14:textId="77777777" w:rsidR="00892397" w:rsidRDefault="00892397"/>
    <w:p w14:paraId="270CE34A" w14:textId="5BCACC0E" w:rsidR="00892397" w:rsidRDefault="00892397" w:rsidP="008923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Medlemsmöte SKPF avdelning 10 Malmö 13/5</w:t>
      </w:r>
    </w:p>
    <w:p w14:paraId="263B0D74" w14:textId="77777777" w:rsidR="00892397" w:rsidRDefault="00892397" w:rsidP="00892397">
      <w:pPr>
        <w:jc w:val="center"/>
        <w:rPr>
          <w:b/>
          <w:bCs/>
          <w:sz w:val="32"/>
          <w:szCs w:val="32"/>
        </w:rPr>
      </w:pPr>
    </w:p>
    <w:p w14:paraId="3E5C9B98" w14:textId="589EE903" w:rsidR="00892397" w:rsidRDefault="00892397" w:rsidP="0089239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124BE22" wp14:editId="5D473C02">
            <wp:extent cx="2895600" cy="2019300"/>
            <wp:effectExtent l="0" t="0" r="0" b="0"/>
            <wp:docPr id="113383997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39975" name="Bildobjekt 11338399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635DF2FA" wp14:editId="18D277B6">
            <wp:extent cx="2603500" cy="1955800"/>
            <wp:effectExtent l="0" t="0" r="0" b="0"/>
            <wp:docPr id="194627638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76383" name="Bildobjekt 1946276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88B6C" w14:textId="77777777" w:rsidR="00892397" w:rsidRDefault="00892397" w:rsidP="00892397">
      <w:pPr>
        <w:rPr>
          <w:b/>
          <w:bCs/>
          <w:sz w:val="32"/>
          <w:szCs w:val="32"/>
        </w:rPr>
      </w:pPr>
    </w:p>
    <w:p w14:paraId="270B9827" w14:textId="3D328CB8" w:rsidR="00892397" w:rsidRPr="00F326D1" w:rsidRDefault="00892397" w:rsidP="00892397">
      <w:pPr>
        <w:rPr>
          <w:b/>
          <w:bCs/>
        </w:rPr>
      </w:pPr>
      <w:r w:rsidRPr="00F326D1">
        <w:rPr>
          <w:b/>
          <w:bCs/>
        </w:rPr>
        <w:t xml:space="preserve">Nu har vi haft vårt medlemsmöte på Motettens Folkets Hus. Ett välbesökt möte. Vi fick två nya till avdelningens valberedning vilket verkligen behövs, vi hade mycket information från avdelningen </w:t>
      </w:r>
      <w:proofErr w:type="spellStart"/>
      <w:r w:rsidRPr="00F326D1">
        <w:rPr>
          <w:b/>
          <w:bCs/>
        </w:rPr>
        <w:t>bla</w:t>
      </w:r>
      <w:proofErr w:type="spellEnd"/>
      <w:proofErr w:type="gramStart"/>
      <w:r w:rsidR="00F326D1" w:rsidRPr="00F326D1">
        <w:rPr>
          <w:b/>
          <w:bCs/>
        </w:rPr>
        <w:t xml:space="preserve">, </w:t>
      </w:r>
      <w:r w:rsidRPr="00F326D1">
        <w:rPr>
          <w:b/>
          <w:bCs/>
        </w:rPr>
        <w:t>.</w:t>
      </w:r>
      <w:proofErr w:type="gramEnd"/>
      <w:r w:rsidRPr="00F326D1">
        <w:rPr>
          <w:b/>
          <w:bCs/>
        </w:rPr>
        <w:t xml:space="preserve"> Information om det kommande valet i september, vi berättade om vår trygghetsdag som äger rum 19/5 på brands</w:t>
      </w:r>
      <w:r w:rsidR="00F326D1" w:rsidRPr="00F326D1">
        <w:rPr>
          <w:b/>
          <w:bCs/>
        </w:rPr>
        <w:t>tationen vilket är ett samarbete mellan Malmö stad, pensionärsorganisationerna, räddningstjänst, polis och ambulansverksamheten.</w:t>
      </w:r>
    </w:p>
    <w:p w14:paraId="41746179" w14:textId="77777777" w:rsidR="00F326D1" w:rsidRDefault="00F326D1" w:rsidP="00892397">
      <w:pPr>
        <w:rPr>
          <w:b/>
          <w:bCs/>
          <w:sz w:val="28"/>
          <w:szCs w:val="28"/>
        </w:rPr>
      </w:pPr>
    </w:p>
    <w:p w14:paraId="49326708" w14:textId="0F197000" w:rsidR="00F326D1" w:rsidRDefault="00F326D1" w:rsidP="0089239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DEA571C" wp14:editId="68A62388">
            <wp:extent cx="5168900" cy="1587500"/>
            <wp:effectExtent l="0" t="0" r="0" b="0"/>
            <wp:docPr id="1422109663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09663" name="Bildobjekt 14221096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95C10" w14:textId="77777777" w:rsidR="00F326D1" w:rsidRDefault="00F326D1" w:rsidP="00892397">
      <w:pPr>
        <w:rPr>
          <w:b/>
          <w:bCs/>
          <w:sz w:val="28"/>
          <w:szCs w:val="28"/>
        </w:rPr>
      </w:pPr>
    </w:p>
    <w:p w14:paraId="1322D66C" w14:textId="4CF4884B" w:rsidR="00F326D1" w:rsidRDefault="00F326D1" w:rsidP="00892397">
      <w:pPr>
        <w:rPr>
          <w:b/>
          <w:bCs/>
        </w:rPr>
      </w:pPr>
      <w:r w:rsidRPr="00F326D1">
        <w:rPr>
          <w:b/>
          <w:bCs/>
        </w:rPr>
        <w:t>Joakim från ABF berättade om deras verksamhet om utbudet av kurser och cirklar</w:t>
      </w:r>
      <w:r>
        <w:rPr>
          <w:b/>
          <w:bCs/>
        </w:rPr>
        <w:t xml:space="preserve"> som finns för våra medlemmar. Det ser ut som det kommer att starta en efterlängtad datakurs i höst.</w:t>
      </w:r>
    </w:p>
    <w:p w14:paraId="7392B5CC" w14:textId="77777777" w:rsidR="00F326D1" w:rsidRDefault="00F326D1" w:rsidP="00892397">
      <w:pPr>
        <w:rPr>
          <w:b/>
          <w:bCs/>
        </w:rPr>
      </w:pPr>
    </w:p>
    <w:p w14:paraId="0A363824" w14:textId="74C72267" w:rsidR="00F326D1" w:rsidRDefault="00F326D1" w:rsidP="00F326D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7FAE93" wp14:editId="79024F39">
            <wp:extent cx="3759200" cy="1358900"/>
            <wp:effectExtent l="0" t="0" r="0" b="0"/>
            <wp:docPr id="41086135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61354" name="Bildobjekt 4108613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AD092" w14:textId="36731BE7" w:rsidR="00F326D1" w:rsidRDefault="00F326D1" w:rsidP="00F326D1">
      <w:pPr>
        <w:rPr>
          <w:b/>
          <w:bCs/>
        </w:rPr>
      </w:pPr>
      <w:r>
        <w:rPr>
          <w:b/>
          <w:bCs/>
        </w:rPr>
        <w:t>Dragningen av vårt lotteri är alltid ett uppskattat inslag.</w:t>
      </w:r>
    </w:p>
    <w:p w14:paraId="083C7F9D" w14:textId="77777777" w:rsidR="00F326D1" w:rsidRDefault="00F326D1" w:rsidP="00F326D1">
      <w:pPr>
        <w:rPr>
          <w:b/>
          <w:bCs/>
        </w:rPr>
      </w:pPr>
    </w:p>
    <w:p w14:paraId="600B3E5B" w14:textId="1808E9B3" w:rsidR="00F326D1" w:rsidRPr="00F326D1" w:rsidRDefault="00F326D1" w:rsidP="00F326D1">
      <w:pPr>
        <w:rPr>
          <w:b/>
          <w:bCs/>
        </w:rPr>
      </w:pPr>
    </w:p>
    <w:sectPr w:rsidR="00F326D1" w:rsidRPr="00F326D1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7"/>
    <w:rsid w:val="001E52CB"/>
    <w:rsid w:val="00497B0E"/>
    <w:rsid w:val="005E2959"/>
    <w:rsid w:val="00892397"/>
    <w:rsid w:val="008F376F"/>
    <w:rsid w:val="00D82829"/>
    <w:rsid w:val="00F3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B7268"/>
  <w15:chartTrackingRefBased/>
  <w15:docId w15:val="{50D6AFBB-61B0-A14F-8321-5E00CA9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2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2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2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2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2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2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2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2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2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2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2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2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23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23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23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23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23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23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2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23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2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23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23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23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2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23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2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1</cp:revision>
  <dcterms:created xsi:type="dcterms:W3CDTF">2026-05-15T07:59:00Z</dcterms:created>
  <dcterms:modified xsi:type="dcterms:W3CDTF">2026-05-15T08:19:00Z</dcterms:modified>
</cp:coreProperties>
</file>